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F3" w:rsidRPr="00693F05" w:rsidRDefault="002944F3" w:rsidP="0029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3F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7B574" wp14:editId="3F48E3CE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F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944F3" w:rsidRPr="00693F05" w:rsidRDefault="002944F3" w:rsidP="0029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44F3" w:rsidRPr="00693F05" w:rsidRDefault="002944F3" w:rsidP="0029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3F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2944F3" w:rsidRPr="00693F05" w:rsidRDefault="002944F3" w:rsidP="0029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3F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2944F3" w:rsidRPr="00693F05" w:rsidRDefault="002944F3" w:rsidP="0029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3F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2944F3" w:rsidRPr="00693F05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Pr="00693F05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Pr="00693F05" w:rsidRDefault="002944F3" w:rsidP="002944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93F0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2944F3" w:rsidRPr="00693F05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Pr="0069141C" w:rsidRDefault="0069141C" w:rsidP="00294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6914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28.06.2017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Pr="006914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1-4/814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0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пяти многомандатных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F3" w:rsidRDefault="000C3F09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 округов</w:t>
      </w:r>
      <w:r w:rsidR="00294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выборов 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Совета депутатов городского округа 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Московской области,</w:t>
      </w:r>
    </w:p>
    <w:p w:rsidR="002944F3" w:rsidRDefault="000C3F09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 w:rsidR="00294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от 03.05.2017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1-4/791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BA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920E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18 Федерального закона от 12.06.2002 № 67</w:t>
      </w:r>
      <w:r w:rsidR="009A7767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="0092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основных гарантиях избирательных прав и права на участие в референдум</w:t>
      </w:r>
      <w:r w:rsidR="000136F5">
        <w:rPr>
          <w:rFonts w:ascii="Times New Roman" w:eastAsia="Times New Roman" w:hAnsi="Times New Roman" w:cs="Times New Roman"/>
          <w:sz w:val="24"/>
          <w:szCs w:val="24"/>
          <w:lang w:eastAsia="ru-RU"/>
        </w:rPr>
        <w:t>е граждан Российской Федерации»,</w:t>
      </w:r>
      <w:r w:rsidR="0092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9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уточн</w:t>
      </w:r>
      <w:r w:rsidR="00920E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числом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избирателей в многомандатных избирательных округах для проведения выборов</w:t>
      </w:r>
      <w:r w:rsidR="002D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Совета депутатов городского округа Домодедово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границы многомандатных избирательных округов</w:t>
      </w:r>
      <w:r w:rsidR="000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выборов депутатов Совета депутатов городского округа</w:t>
      </w:r>
      <w:proofErr w:type="gramEnd"/>
      <w:r w:rsidR="000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без изменения,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09" w:rsidRDefault="002944F3" w:rsidP="00BA6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0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пяти многомандатных избирательных округов</w:t>
      </w:r>
      <w:r w:rsidRPr="00294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</w:t>
      </w:r>
    </w:p>
    <w:p w:rsidR="002944F3" w:rsidRPr="002944F3" w:rsidRDefault="000C3F09" w:rsidP="00BA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944F3" w:rsidRPr="000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4F3" w:rsidRPr="002944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Совета депутатов городского округа Домодедово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</w:t>
      </w:r>
      <w:r w:rsidR="002944F3" w:rsidRPr="00294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городского округа Домодедово от 03.05.2017 № 1-4/791,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уточнения в части установления числа избирателей в многомандатных избирательных округах</w:t>
      </w:r>
      <w:r w:rsidR="009A2B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изложив ее в редакции  согласно приложению к настоящему решению.</w:t>
      </w:r>
    </w:p>
    <w:p w:rsidR="002944F3" w:rsidRDefault="002944F3" w:rsidP="002944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порядке.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     Глава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                                                                          городского округа</w:t>
      </w: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F3" w:rsidRDefault="002944F3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Т.В. Реутова                                                                       А.В. Двойных</w:t>
      </w:r>
    </w:p>
    <w:p w:rsidR="00BA54DB" w:rsidRDefault="00BA54DB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4DB" w:rsidRDefault="00BA54DB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4DB" w:rsidRDefault="00BA54DB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4DB" w:rsidRDefault="00BA54DB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4DB" w:rsidRDefault="00BA54DB" w:rsidP="0029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A54DB" w:rsidSect="00E416C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2D9"/>
    <w:multiLevelType w:val="hybridMultilevel"/>
    <w:tmpl w:val="47F4CF8A"/>
    <w:lvl w:ilvl="0" w:tplc="D15C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C0"/>
    <w:rsid w:val="000136F5"/>
    <w:rsid w:val="00060E5C"/>
    <w:rsid w:val="000C3F09"/>
    <w:rsid w:val="002944F3"/>
    <w:rsid w:val="002D2E69"/>
    <w:rsid w:val="003164C0"/>
    <w:rsid w:val="003D7C7B"/>
    <w:rsid w:val="00492203"/>
    <w:rsid w:val="005A19EE"/>
    <w:rsid w:val="0069141C"/>
    <w:rsid w:val="00797D34"/>
    <w:rsid w:val="0084415C"/>
    <w:rsid w:val="00920E99"/>
    <w:rsid w:val="009A2B13"/>
    <w:rsid w:val="009A7767"/>
    <w:rsid w:val="00A077FD"/>
    <w:rsid w:val="00B177A7"/>
    <w:rsid w:val="00BA54DB"/>
    <w:rsid w:val="00BA69CC"/>
    <w:rsid w:val="00E416CF"/>
    <w:rsid w:val="00E42E08"/>
    <w:rsid w:val="00E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2017-06-28T10:59:00Z</cp:lastPrinted>
  <dcterms:created xsi:type="dcterms:W3CDTF">2017-06-28T11:17:00Z</dcterms:created>
  <dcterms:modified xsi:type="dcterms:W3CDTF">2017-06-28T11:18:00Z</dcterms:modified>
</cp:coreProperties>
</file>